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2"/>
        <w:gridCol w:w="706"/>
      </w:tblGrid>
      <w:tr w:rsidR="009E2704" w:rsidTr="006F1194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9E2704" w:rsidRDefault="009E2704" w:rsidP="009E27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9E2704" w:rsidRDefault="009E2704" w:rsidP="009E27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9E2704" w:rsidRDefault="009E2704" w:rsidP="009E27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9E2704" w:rsidRPr="009E2704" w:rsidRDefault="009E2704" w:rsidP="009E270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聖靈之都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9E2704" w:rsidRPr="009E2704" w:rsidRDefault="009E2704" w:rsidP="009E270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SACRED CAPITAL (NZ) </w:t>
            </w:r>
            <w:r>
              <w:rPr>
                <w:rFonts w:ascii="Arial" w:hAnsi="Arial" w:cs="Arial"/>
                <w:sz w:val="14"/>
              </w:rPr>
              <w:t xml:space="preserve">5 </w:t>
            </w:r>
            <w:r w:rsidR="00E43B09">
              <w:rPr>
                <w:rFonts w:ascii="Arial" w:hAnsi="Arial" w:cs="Arial" w:hint="eastAsia"/>
                <w:sz w:val="14"/>
                <w:lang w:eastAsia="zh-TW"/>
              </w:rPr>
              <w:t>歲棗</w:t>
            </w:r>
            <w:r>
              <w:rPr>
                <w:rFonts w:ascii="Arial" w:hAnsi="Arial" w:cs="Arial"/>
                <w:sz w:val="14"/>
              </w:rPr>
              <w:t>/</w:t>
            </w:r>
            <w:r w:rsidR="00E43B09">
              <w:rPr>
                <w:rFonts w:ascii="Arial" w:hAnsi="Arial" w:cs="Arial" w:hint="eastAsia"/>
                <w:sz w:val="14"/>
                <w:lang w:eastAsia="zh-TW"/>
              </w:rPr>
              <w:t>棕色閹馬</w:t>
            </w:r>
          </w:p>
          <w:p w:rsidR="009E2704" w:rsidRPr="009E2704" w:rsidRDefault="009E2704" w:rsidP="009E270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O'Reilly (NZ) - Honolulu (NZ) (Savabeel (AUS))</w:t>
            </w:r>
          </w:p>
          <w:p w:rsidR="009E2704" w:rsidRPr="009E2704" w:rsidRDefault="00315EBE" w:rsidP="00315EB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 w:rsidR="009E2704">
              <w:rPr>
                <w:rFonts w:ascii="Arial" w:hAnsi="Arial" w:cs="Arial"/>
                <w:sz w:val="14"/>
              </w:rPr>
              <w:t xml:space="preserve">: </w:t>
            </w:r>
            <w:r w:rsidR="001311C0" w:rsidRPr="001311C0">
              <w:rPr>
                <w:rFonts w:ascii="Arial" w:hAnsi="Arial" w:cs="Arial" w:hint="eastAsia"/>
                <w:sz w:val="14"/>
              </w:rPr>
              <w:t>陳璟瓏及</w:t>
            </w:r>
            <w:r w:rsidR="009E2704">
              <w:rPr>
                <w:rFonts w:ascii="Arial" w:hAnsi="Arial" w:cs="Arial"/>
                <w:sz w:val="14"/>
              </w:rPr>
              <w:t>Dato K S Yap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9E2704" w:rsidRDefault="009E2704" w:rsidP="009E27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9E2704" w:rsidRPr="009E2704" w:rsidRDefault="009E2704" w:rsidP="009E270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劉志森 (澳門)</w:t>
            </w:r>
          </w:p>
          <w:p w:rsidR="009E2704" w:rsidRPr="009E2704" w:rsidRDefault="009E2704" w:rsidP="009E270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Joe Lau (MAC)</w:t>
            </w:r>
          </w:p>
          <w:p w:rsidR="009E2704" w:rsidRPr="009E2704" w:rsidRDefault="009E2704" w:rsidP="009E270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8A28DB" w:rsidRPr="00222991" w:rsidRDefault="008A28DB" w:rsidP="008A28D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何華麟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A28DB" w:rsidRPr="00222991" w:rsidRDefault="008A28DB" w:rsidP="008A28D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L Ho</w:t>
            </w:r>
          </w:p>
          <w:p w:rsidR="009E2704" w:rsidRPr="009E2704" w:rsidRDefault="009E2704" w:rsidP="008A28D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6" w:type="dxa"/>
            <w:shd w:val="clear" w:color="auto" w:fill="auto"/>
          </w:tcPr>
          <w:p w:rsidR="009E2704" w:rsidRPr="009E2704" w:rsidRDefault="006F1194" w:rsidP="009E270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106</w:t>
            </w:r>
            <w:r w:rsidR="009E2704">
              <w:rPr>
                <w:rFonts w:ascii="Arial" w:hAnsi="Arial" w:cs="Arial"/>
                <w:b/>
                <w:sz w:val="18"/>
              </w:rPr>
              <w:t xml:space="preserve"> </w:t>
            </w:r>
            <w:r w:rsidR="00CF279A">
              <w:rPr>
                <w:rFonts w:ascii="Arial" w:hAnsi="Arial" w:cs="Arial" w:hint="eastAsia"/>
                <w:b/>
                <w:sz w:val="18"/>
                <w:lang w:eastAsia="zh-TW"/>
              </w:rPr>
              <w:t>磅</w:t>
            </w:r>
          </w:p>
          <w:p w:rsidR="009E2704" w:rsidRPr="009E2704" w:rsidRDefault="009E2704" w:rsidP="006F119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6F1194">
              <w:rPr>
                <w:rFonts w:ascii="Arial" w:hAnsi="Arial" w:cs="Arial"/>
                <w:b/>
                <w:sz w:val="18"/>
              </w:rPr>
              <w:t>102</w:t>
            </w:r>
            <w:r w:rsidR="00CF279A">
              <w:rPr>
                <w:rFonts w:ascii="Arial" w:hAnsi="Arial" w:cs="Arial" w:hint="eastAsia"/>
                <w:b/>
                <w:sz w:val="18"/>
                <w:lang w:eastAsia="zh-TW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2574BE" w:rsidRDefault="002574BE" w:rsidP="009E2704">
      <w:pPr>
        <w:spacing w:line="40" w:lineRule="auto"/>
        <w:rPr>
          <w:rFonts w:ascii="Arial" w:hAnsi="Arial" w:cs="Arial"/>
          <w:sz w:val="14"/>
        </w:rPr>
      </w:pPr>
    </w:p>
    <w:p w:rsidR="009E2704" w:rsidRPr="00E43B09" w:rsidRDefault="009E2704" w:rsidP="009E2704">
      <w:pPr>
        <w:jc w:val="both"/>
        <w:rPr>
          <w:rFonts w:ascii="Arial" w:hAnsi="Arial" w:cs="Arial"/>
          <w:spacing w:val="-2"/>
          <w:w w:val="90"/>
          <w:sz w:val="16"/>
          <w:lang w:eastAsia="zh-TW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9E2704" w:rsidTr="009E2704">
        <w:trPr>
          <w:jc w:val="center"/>
        </w:trPr>
        <w:tc>
          <w:tcPr>
            <w:tcW w:w="5499" w:type="dxa"/>
            <w:shd w:val="clear" w:color="auto" w:fill="auto"/>
          </w:tcPr>
          <w:p w:rsidR="009E2704" w:rsidRDefault="009E2704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(6-1-0-0-2)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8A28DB" w:rsidRDefault="008A28DB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  <w:szCs w:val="12"/>
                    </w:rPr>
                  </w:pPr>
                  <w:r w:rsidRPr="008A28DB">
                    <w:rPr>
                      <w:rFonts w:ascii="Arial Narrow" w:hAnsi="Arial Narrow" w:cs="Arial"/>
                      <w:sz w:val="12"/>
                      <w:szCs w:val="12"/>
                    </w:rPr>
                    <w:t>9 (6-1-0-0-2)</w:t>
                  </w:r>
                </w:p>
              </w:tc>
            </w:tr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(7-1-0-3-4)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(4-0-0-2-2)</w:t>
                  </w:r>
                </w:p>
              </w:tc>
            </w:tr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(1-1-0-0-2)</w:t>
                  </w:r>
                </w:p>
              </w:tc>
            </w:tr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</w:tr>
            <w:tr w:rsidR="009E2704" w:rsidTr="009E2704">
              <w:tc>
                <w:tcPr>
                  <w:tcW w:w="794" w:type="dxa"/>
                  <w:shd w:val="clear" w:color="auto" w:fill="auto"/>
                </w:tcPr>
                <w:p w:rsidR="009E2704" w:rsidRDefault="009E2704" w:rsidP="009E270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1600-2000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9E2704" w:rsidRDefault="009E2704" w:rsidP="009E270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9E2704" w:rsidRDefault="009E2704" w:rsidP="009E270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9E2704" w:rsidRPr="009E2704" w:rsidRDefault="009E2704" w:rsidP="009E270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3,136,380</w:t>
                  </w:r>
                </w:p>
              </w:tc>
            </w:tr>
            <w:tr w:rsidR="009E2704" w:rsidTr="00576409">
              <w:tc>
                <w:tcPr>
                  <w:tcW w:w="5358" w:type="dxa"/>
                  <w:gridSpan w:val="9"/>
                  <w:shd w:val="clear" w:color="auto" w:fill="auto"/>
                </w:tcPr>
                <w:p w:rsidR="009E2704" w:rsidRDefault="009E2704" w:rsidP="009E2704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9E2704" w:rsidRPr="009E2704" w:rsidRDefault="009E2704" w:rsidP="009E270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9E2704" w:rsidRDefault="009E2704" w:rsidP="009E270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63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55"/>
        <w:gridCol w:w="1587"/>
        <w:gridCol w:w="340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68"/>
      </w:tblGrid>
      <w:tr w:rsidR="008A28DB" w:rsidTr="008A28DB">
        <w:trPr>
          <w:jc w:val="center"/>
        </w:trPr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考菲爾德秋季經典賽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4.65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美麗精神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23/11/18</w:t>
            </w:r>
          </w:p>
        </w:tc>
        <w:tc>
          <w:tcPr>
            <w:tcW w:w="255" w:type="dxa"/>
            <w:shd w:val="clear" w:color="auto" w:fill="auto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第二及第三班讓賽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285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2JF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坤宇浩軒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28/12/18</w:t>
            </w:r>
          </w:p>
        </w:tc>
        <w:tc>
          <w:tcPr>
            <w:tcW w:w="255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285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06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天域翱翔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3/2/19</w:t>
            </w:r>
          </w:p>
        </w:tc>
        <w:tc>
          <w:tcPr>
            <w:tcW w:w="255" w:type="dxa"/>
            <w:shd w:val="clear" w:color="auto" w:fill="auto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58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5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255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5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06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酷鷹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30/6/19</w:t>
            </w:r>
          </w:p>
        </w:tc>
        <w:tc>
          <w:tcPr>
            <w:tcW w:w="255" w:type="dxa"/>
            <w:shd w:val="clear" w:color="auto" w:fill="auto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利是寶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6/7/19</w:t>
            </w:r>
          </w:p>
        </w:tc>
        <w:tc>
          <w:tcPr>
            <w:tcW w:w="255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06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閃耀陽光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27/7/19</w:t>
            </w:r>
          </w:p>
        </w:tc>
        <w:tc>
          <w:tcPr>
            <w:tcW w:w="255" w:type="dxa"/>
            <w:shd w:val="clear" w:color="auto" w:fill="auto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8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澳門打吡大賽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5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酷鷹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25/8/19</w:t>
            </w:r>
          </w:p>
        </w:tc>
        <w:tc>
          <w:tcPr>
            <w:tcW w:w="255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8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澳門金盃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5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06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8A28DB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13/10/19</w:t>
            </w:r>
          </w:p>
        </w:tc>
        <w:tc>
          <w:tcPr>
            <w:tcW w:w="255" w:type="dxa"/>
            <w:shd w:val="clear" w:color="auto" w:fill="auto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5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A28DB" w:rsidRPr="009E2704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28DB" w:rsidRPr="009E2704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9.3</w:t>
            </w:r>
          </w:p>
        </w:tc>
        <w:tc>
          <w:tcPr>
            <w:tcW w:w="340" w:type="dxa"/>
            <w:shd w:val="clear" w:color="auto" w:fill="auto"/>
          </w:tcPr>
          <w:p w:rsidR="008A28DB" w:rsidRPr="009E2704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068" w:type="dxa"/>
            <w:shd w:val="clear" w:color="auto" w:fill="auto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8A28DB" w:rsidRPr="009E2704" w:rsidTr="008A28D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255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8A28DB" w:rsidRPr="009E2704" w:rsidRDefault="008A28DB" w:rsidP="009E2704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  <w:lang w:eastAsia="zh-TW"/>
              </w:rPr>
              <w:t>莎莎婦女銀袋（讓賽）</w:t>
            </w:r>
          </w:p>
        </w:tc>
        <w:tc>
          <w:tcPr>
            <w:tcW w:w="340" w:type="dxa"/>
            <w:shd w:val="clear" w:color="auto" w:fill="D9D9D9"/>
          </w:tcPr>
          <w:p w:rsidR="008A28DB" w:rsidRPr="009E2704" w:rsidRDefault="008A28DB" w:rsidP="009E270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Default="002D2197" w:rsidP="009E270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  <w:bookmarkStart w:id="0" w:name="_GoBack"/>
            <w:bookmarkEnd w:id="0"/>
          </w:p>
        </w:tc>
        <w:tc>
          <w:tcPr>
            <w:tcW w:w="652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28DB" w:rsidRDefault="008A28DB" w:rsidP="009E270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A28DB" w:rsidRDefault="008A28DB" w:rsidP="009E270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68" w:type="dxa"/>
            <w:shd w:val="clear" w:color="auto" w:fill="D9D9D9"/>
          </w:tcPr>
          <w:p w:rsidR="008A28DB" w:rsidRDefault="008A28DB" w:rsidP="009E270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9E2704" w:rsidRPr="009E2704" w:rsidRDefault="009E2704" w:rsidP="009E2704">
      <w:pPr>
        <w:rPr>
          <w:rFonts w:ascii="Arial Narrow" w:hAnsi="Arial Narrow" w:cs="Arial"/>
          <w:spacing w:val="-2"/>
          <w:sz w:val="14"/>
        </w:rPr>
      </w:pPr>
    </w:p>
    <w:sectPr w:rsidR="009E2704" w:rsidRPr="009E2704" w:rsidSect="009E2704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06" w:rsidRDefault="007A5206" w:rsidP="008A28DB">
      <w:r>
        <w:separator/>
      </w:r>
    </w:p>
  </w:endnote>
  <w:endnote w:type="continuationSeparator" w:id="0">
    <w:p w:rsidR="007A5206" w:rsidRDefault="007A5206" w:rsidP="008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06" w:rsidRDefault="007A5206" w:rsidP="008A28DB">
      <w:r>
        <w:separator/>
      </w:r>
    </w:p>
  </w:footnote>
  <w:footnote w:type="continuationSeparator" w:id="0">
    <w:p w:rsidR="007A5206" w:rsidRDefault="007A5206" w:rsidP="008A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B"/>
    <w:rsid w:val="000F0D6C"/>
    <w:rsid w:val="001311C0"/>
    <w:rsid w:val="002574BE"/>
    <w:rsid w:val="002D2197"/>
    <w:rsid w:val="00315EBE"/>
    <w:rsid w:val="003743F9"/>
    <w:rsid w:val="006F1194"/>
    <w:rsid w:val="007A5206"/>
    <w:rsid w:val="008A28DB"/>
    <w:rsid w:val="0097354B"/>
    <w:rsid w:val="009E2704"/>
    <w:rsid w:val="00CF279A"/>
    <w:rsid w:val="00DD23E4"/>
    <w:rsid w:val="00E43B09"/>
    <w:rsid w:val="00E9782B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8DB6C-EAB0-43CC-A970-03D4978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DB"/>
  </w:style>
  <w:style w:type="paragraph" w:styleId="Footer">
    <w:name w:val="footer"/>
    <w:basedOn w:val="Normal"/>
    <w:link w:val="FooterChar"/>
    <w:uiPriority w:val="99"/>
    <w:unhideWhenUsed/>
    <w:rsid w:val="008A2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LEUNG, Wendy Y W (Handicapping and Race Planning Support Manager)</cp:lastModifiedBy>
  <cp:revision>10</cp:revision>
  <cp:lastPrinted>2019-10-25T08:00:00Z</cp:lastPrinted>
  <dcterms:created xsi:type="dcterms:W3CDTF">2019-10-24T03:27:00Z</dcterms:created>
  <dcterms:modified xsi:type="dcterms:W3CDTF">2019-10-28T03:30:00Z</dcterms:modified>
</cp:coreProperties>
</file>